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Writing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Unit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11 - 15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Summer Unit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Beach Fine Motor Book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Packet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your students complete the Beach fine motor book. Including tracing, cutting and pasting, and writing. 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